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6A53" w14:textId="77777777" w:rsidR="00F074FA" w:rsidRPr="00F074FA" w:rsidRDefault="00F074FA" w:rsidP="00F074FA">
      <w:pPr>
        <w:rPr>
          <w:b/>
        </w:rPr>
      </w:pPr>
      <w:r w:rsidRPr="00F074FA">
        <w:t xml:space="preserve">                                             Liturgie zondag </w:t>
      </w:r>
      <w:r>
        <w:t>18 juni</w:t>
      </w:r>
      <w:r w:rsidRPr="00F074FA">
        <w:t xml:space="preserve">: </w:t>
      </w:r>
      <w:r w:rsidRPr="00F074FA">
        <w:rPr>
          <w:b/>
        </w:rPr>
        <w:t xml:space="preserve">viering Heilig Avondmaal. </w:t>
      </w:r>
    </w:p>
    <w:p w14:paraId="5F5CD641" w14:textId="77777777" w:rsidR="00F074FA" w:rsidRDefault="00F074FA" w:rsidP="00F074FA">
      <w:r w:rsidRPr="00F074FA">
        <w:t xml:space="preserve">Lied </w:t>
      </w:r>
      <w:proofErr w:type="gramStart"/>
      <w:r w:rsidRPr="00F074FA">
        <w:t>vooraf:</w:t>
      </w:r>
      <w:r>
        <w:t xml:space="preserve"> </w:t>
      </w:r>
      <w:r w:rsidRPr="00F074FA">
        <w:t xml:space="preserve"> Lied</w:t>
      </w:r>
      <w:proofErr w:type="gramEnd"/>
      <w:r w:rsidR="008F7B60">
        <w:t xml:space="preserve"> 209</w:t>
      </w:r>
    </w:p>
    <w:p w14:paraId="07946F3B" w14:textId="77777777" w:rsidR="007B2430" w:rsidRPr="007B2430" w:rsidRDefault="007B2430" w:rsidP="007B2430">
      <w:r w:rsidRPr="007B2430">
        <w:t>1.Heer Jezus, o Gij dageraad,</w:t>
      </w:r>
      <w:r>
        <w:br/>
      </w:r>
      <w:proofErr w:type="gramStart"/>
      <w:r w:rsidRPr="007B2430">
        <w:t>wend</w:t>
      </w:r>
      <w:proofErr w:type="gramEnd"/>
      <w:r w:rsidRPr="007B2430">
        <w:t xml:space="preserve"> naar ons toe uw lich</w:t>
      </w:r>
      <w:r w:rsidR="0024001B">
        <w:t>t</w:t>
      </w:r>
      <w:r w:rsidRPr="007B2430">
        <w:t xml:space="preserve"> gelaat.</w:t>
      </w:r>
      <w:r>
        <w:t xml:space="preserve"> </w:t>
      </w:r>
      <w:r>
        <w:br/>
        <w:t>U</w:t>
      </w:r>
      <w:r w:rsidRPr="007B2430">
        <w:t>w Geest die in de waarheid leidt</w:t>
      </w:r>
      <w:r>
        <w:br/>
      </w:r>
      <w:r w:rsidRPr="007B2430">
        <w:t>zij onze gids in deze tijd.</w:t>
      </w:r>
    </w:p>
    <w:p w14:paraId="647BE853" w14:textId="77777777" w:rsidR="007B2430" w:rsidRPr="007B2430" w:rsidRDefault="007B2430" w:rsidP="007B2430">
      <w:r w:rsidRPr="007B2430">
        <w:t>2.Geef dat ons hart mag zijn gericht</w:t>
      </w:r>
      <w:r>
        <w:br/>
      </w:r>
      <w:r w:rsidRPr="007B2430">
        <w:t>op U die ons verstand verlicht,</w:t>
      </w:r>
      <w:r>
        <w:br/>
      </w:r>
      <w:r w:rsidRPr="007B2430">
        <w:t>opdat uw naam ons steeds nabij,</w:t>
      </w:r>
      <w:r>
        <w:br/>
      </w:r>
      <w:r w:rsidRPr="007B2430">
        <w:t>uw lof op onze lippen zij,</w:t>
      </w:r>
    </w:p>
    <w:p w14:paraId="008C9358" w14:textId="77777777" w:rsidR="007B2430" w:rsidRPr="007B2430" w:rsidRDefault="007B2430" w:rsidP="007B2430">
      <w:r w:rsidRPr="007B2430">
        <w:t>3.totdat met alle engelen saam</w:t>
      </w:r>
      <w:r>
        <w:br/>
      </w:r>
      <w:r w:rsidRPr="007B2430">
        <w:t>wij zingen: 'Heilig is Gods naam!',</w:t>
      </w:r>
      <w:r>
        <w:br/>
      </w:r>
      <w:r w:rsidRPr="007B2430">
        <w:t>en zien U in het zalig licht</w:t>
      </w:r>
      <w:r>
        <w:br/>
      </w:r>
      <w:r w:rsidRPr="007B2430">
        <w:t>van aangezicht tot aangezicht.</w:t>
      </w:r>
    </w:p>
    <w:p w14:paraId="2BFD4C9E" w14:textId="77777777" w:rsidR="00F074FA" w:rsidRPr="00F074FA" w:rsidRDefault="00F074FA" w:rsidP="00F074FA">
      <w:r w:rsidRPr="00F074FA">
        <w:t>Woord van welkom en afkondigingen</w:t>
      </w:r>
    </w:p>
    <w:p w14:paraId="2F712557" w14:textId="77777777" w:rsidR="007B2430" w:rsidRPr="007B2430" w:rsidRDefault="00F074FA" w:rsidP="007B2430">
      <w:proofErr w:type="gramStart"/>
      <w:r w:rsidRPr="00F074FA">
        <w:t xml:space="preserve">Intochtslied:   </w:t>
      </w:r>
      <w:proofErr w:type="gramEnd"/>
      <w:r w:rsidRPr="00F074FA">
        <w:t xml:space="preserve"> Lied </w:t>
      </w:r>
      <w:r w:rsidR="0020419E">
        <w:t>103: 1 en 3</w:t>
      </w:r>
      <w:r w:rsidRPr="00F074FA">
        <w:br/>
      </w:r>
      <w:r w:rsidR="007B2430">
        <w:br/>
      </w:r>
      <w:r w:rsidR="007B2430" w:rsidRPr="007B2430">
        <w:t>1.</w:t>
      </w:r>
      <w:r w:rsidR="0024001B">
        <w:t>Z</w:t>
      </w:r>
      <w:r w:rsidR="007B2430" w:rsidRPr="007B2430">
        <w:t>egen, mijn ziel, de grote naam deze Heren,</w:t>
      </w:r>
      <w:r w:rsidR="007B2430">
        <w:br/>
      </w:r>
      <w:r w:rsidR="007B2430" w:rsidRPr="007B2430">
        <w:t>laat al wat binnen in mij is Hem eren,</w:t>
      </w:r>
      <w:r w:rsidR="007B2430">
        <w:br/>
      </w:r>
      <w:r w:rsidR="007B2430" w:rsidRPr="007B2430">
        <w:t xml:space="preserve">vergeet niet hoe zijn </w:t>
      </w:r>
      <w:proofErr w:type="spellStart"/>
      <w:r w:rsidR="007B2430" w:rsidRPr="007B2430">
        <w:t>liefd'u</w:t>
      </w:r>
      <w:proofErr w:type="spellEnd"/>
      <w:r w:rsidR="007B2430" w:rsidRPr="007B2430">
        <w:t xml:space="preserve"> heeft geleid,</w:t>
      </w:r>
      <w:r w:rsidR="007B2430">
        <w:br/>
      </w:r>
      <w:r w:rsidR="007B2430" w:rsidRPr="007B2430">
        <w:t>gedenk zijn goedheid, die u wil vergeven,</w:t>
      </w:r>
      <w:r w:rsidR="007B2430">
        <w:br/>
      </w:r>
      <w:r w:rsidR="007B2430" w:rsidRPr="007B2430">
        <w:t>die u geneest, die uit het graf uw leven</w:t>
      </w:r>
      <w:r w:rsidR="007B2430">
        <w:br/>
      </w:r>
      <w:r w:rsidR="007B2430" w:rsidRPr="007B2430">
        <w:t>verlost en kroont met goedertierenheid.</w:t>
      </w:r>
    </w:p>
    <w:p w14:paraId="22B234B7" w14:textId="77777777" w:rsidR="007B2430" w:rsidRPr="007B2430" w:rsidRDefault="007B2430" w:rsidP="007B2430">
      <w:r w:rsidRPr="007B2430">
        <w:t>3.Hij i</w:t>
      </w:r>
      <w:r>
        <w:t>s</w:t>
      </w:r>
      <w:r w:rsidRPr="007B2430">
        <w:t xml:space="preserve"> een God van liefde en genade,</w:t>
      </w:r>
      <w:r>
        <w:br/>
      </w:r>
      <w:r w:rsidRPr="007B2430">
        <w:t xml:space="preserve">barmhartigheid en goedheid zijn </w:t>
      </w:r>
      <w:proofErr w:type="spellStart"/>
      <w:r w:rsidRPr="007B2430">
        <w:t>zijn</w:t>
      </w:r>
      <w:proofErr w:type="spellEnd"/>
      <w:r w:rsidRPr="007B2430">
        <w:t xml:space="preserve"> daden</w:t>
      </w:r>
      <w:r>
        <w:br/>
      </w:r>
      <w:r w:rsidRPr="007B2430">
        <w:t>van Hem die niet voor altijd met ons twist,</w:t>
      </w:r>
      <w:r>
        <w:br/>
      </w:r>
      <w:r w:rsidRPr="007B2430">
        <w:t>die ons niet doet naar alles wat wij deden,</w:t>
      </w:r>
      <w:r>
        <w:br/>
      </w:r>
      <w:r w:rsidRPr="007B2430">
        <w:t>ons niet naar onze ongerechtigheden</w:t>
      </w:r>
      <w:r>
        <w:br/>
        <w:t>v</w:t>
      </w:r>
      <w:r w:rsidRPr="007B2430">
        <w:t>er</w:t>
      </w:r>
      <w:r>
        <w:t>g</w:t>
      </w:r>
      <w:r w:rsidRPr="007B2430">
        <w:t>eldt, maar onze schuld heeft uitgewist.</w:t>
      </w:r>
    </w:p>
    <w:p w14:paraId="299D11DB" w14:textId="77777777" w:rsidR="00F074FA" w:rsidRPr="00F074FA" w:rsidRDefault="00F074FA" w:rsidP="00F074FA">
      <w:r w:rsidRPr="00F074FA">
        <w:t>Stil gebed</w:t>
      </w:r>
    </w:p>
    <w:p w14:paraId="09C2D7B0" w14:textId="77777777" w:rsidR="007B2430" w:rsidRDefault="00F074FA" w:rsidP="007B2430">
      <w:r w:rsidRPr="00F074FA">
        <w:t>Votum en groet,</w:t>
      </w:r>
      <w:r w:rsidRPr="00F074FA">
        <w:br/>
        <w:t>aansluitend zingen we het klein Gloria</w:t>
      </w:r>
      <w:r w:rsidRPr="00F074FA">
        <w:br/>
      </w:r>
      <w:r w:rsidRPr="00F074FA">
        <w:br/>
        <w:t xml:space="preserve">Zingen Lied 374: 1, 2 en 3 Evangelische </w:t>
      </w:r>
      <w:bookmarkStart w:id="0" w:name="_Hlk137560709"/>
      <w:r w:rsidRPr="00F074FA">
        <w:t>Liedbundel</w:t>
      </w:r>
      <w:r w:rsidR="000C1978">
        <w:t xml:space="preserve"> </w:t>
      </w:r>
      <w:r w:rsidR="007B2430">
        <w:t xml:space="preserve">     </w:t>
      </w:r>
    </w:p>
    <w:p w14:paraId="12D943F5" w14:textId="77777777" w:rsidR="007B2430" w:rsidRPr="001638BB" w:rsidRDefault="007B2430" w:rsidP="007B2430">
      <w:proofErr w:type="gramStart"/>
      <w:r>
        <w:t>1.</w:t>
      </w:r>
      <w:r w:rsidRPr="007B2430">
        <w:t>O</w:t>
      </w:r>
      <w:r w:rsidRPr="001638BB">
        <w:t xml:space="preserve"> ,</w:t>
      </w:r>
      <w:proofErr w:type="gramEnd"/>
      <w:r w:rsidRPr="001638BB">
        <w:t xml:space="preserve"> Heer mijn God, wanneer ik in </w:t>
      </w:r>
      <w:proofErr w:type="spellStart"/>
      <w:r w:rsidRPr="001638BB">
        <w:t>verwond</w:t>
      </w:r>
      <w:r w:rsidRPr="007B2430">
        <w:t>’</w:t>
      </w:r>
      <w:r w:rsidRPr="001638BB">
        <w:t>ring</w:t>
      </w:r>
      <w:proofErr w:type="spellEnd"/>
      <w:r w:rsidRPr="001638BB">
        <w:br/>
        <w:t>de wereld zie die U hebt voortgebracht.</w:t>
      </w:r>
      <w:r w:rsidRPr="001638BB">
        <w:br/>
        <w:t xml:space="preserve">Het </w:t>
      </w:r>
      <w:proofErr w:type="spellStart"/>
      <w:r w:rsidRPr="001638BB">
        <w:t>sterrenlicht,het</w:t>
      </w:r>
      <w:proofErr w:type="spellEnd"/>
      <w:r w:rsidRPr="001638BB">
        <w:t xml:space="preserve"> rollen van de donder,</w:t>
      </w:r>
      <w:r w:rsidRPr="001638BB">
        <w:br/>
        <w:t>heel dit heelal, dat vol is van uw kracht.</w:t>
      </w:r>
    </w:p>
    <w:p w14:paraId="3410D500" w14:textId="77777777" w:rsidR="007B2430" w:rsidRPr="007B2430" w:rsidRDefault="007B2430" w:rsidP="007B2430">
      <w:r w:rsidRPr="007B2430">
        <w:t xml:space="preserve">Refrein: </w:t>
      </w:r>
      <w:r w:rsidRPr="007B2430">
        <w:br/>
        <w:t>Dan zingt mijn ziel tot U, o Heer mijn God:</w:t>
      </w:r>
      <w:r w:rsidRPr="007B2430">
        <w:br/>
        <w:t xml:space="preserve">Hoe groot zijt Gij, hoe groot zijt Gij! </w:t>
      </w:r>
      <w:r w:rsidRPr="007B2430">
        <w:br/>
        <w:t>Dan zingt mijn ziel tot U, o Heer mijn God:</w:t>
      </w:r>
      <w:r w:rsidRPr="007B2430">
        <w:br/>
        <w:t xml:space="preserve">Hoe groot zijt Gij, hoe groot zijt Gij! </w:t>
      </w:r>
    </w:p>
    <w:p w14:paraId="04C82BAC" w14:textId="77777777" w:rsidR="007B2430" w:rsidRPr="007B2430" w:rsidRDefault="007B2430" w:rsidP="007B2430"/>
    <w:p w14:paraId="0E4005F8" w14:textId="77777777" w:rsidR="007B2430" w:rsidRPr="007B2430" w:rsidRDefault="007B2430" w:rsidP="007B2430">
      <w:r w:rsidRPr="007B2430">
        <w:t>2.Als ik bedenk, hoe Jezus zonder klagen</w:t>
      </w:r>
      <w:r w:rsidRPr="007B2430">
        <w:br/>
        <w:t>tot in de dood gegaan is als een Lam,</w:t>
      </w:r>
      <w:r w:rsidRPr="007B2430">
        <w:br/>
        <w:t>sta ik verbaasd, dat Hij mijn schuld wou dragen</w:t>
      </w:r>
      <w:r w:rsidRPr="007B2430">
        <w:br/>
        <w:t>en aan het kruis mijn zonde op zich nam.</w:t>
      </w:r>
    </w:p>
    <w:p w14:paraId="4931B7D3" w14:textId="77777777" w:rsidR="007B2430" w:rsidRPr="007B2430" w:rsidRDefault="007B2430" w:rsidP="007B2430">
      <w:r w:rsidRPr="007B2430">
        <w:t xml:space="preserve">Refrein: </w:t>
      </w:r>
      <w:r w:rsidRPr="007B2430">
        <w:br/>
        <w:t xml:space="preserve">Dan zingt mijn ziel tot U, o Heer mijn God: </w:t>
      </w:r>
      <w:r w:rsidRPr="007B2430">
        <w:br/>
        <w:t xml:space="preserve">hoe groot zijt Gij, hoe groot zijt Gij! </w:t>
      </w:r>
      <w:r w:rsidRPr="007B2430">
        <w:br/>
        <w:t>Dan zingt mijn ziel tot U, o Heer mijn God:</w:t>
      </w:r>
      <w:r w:rsidRPr="007B2430">
        <w:br/>
        <w:t xml:space="preserve">Hoe groot zijt Gij, hoe groot zijt Gij! </w:t>
      </w:r>
    </w:p>
    <w:p w14:paraId="1365E8BE" w14:textId="77777777" w:rsidR="007B2430" w:rsidRPr="007B2430" w:rsidRDefault="007B2430" w:rsidP="007B2430">
      <w:r w:rsidRPr="007B2430">
        <w:t>3.Als Christus komt met majesteit en luister,</w:t>
      </w:r>
      <w:r w:rsidRPr="007B2430">
        <w:br/>
        <w:t>brengt Hij mij thuis, hoe heerlijk zal dat zijn.</w:t>
      </w:r>
      <w:r w:rsidRPr="007B2430">
        <w:br/>
        <w:t>Dan zal ik vol aanbidding voor Hem buigen</w:t>
      </w:r>
      <w:r w:rsidRPr="007B2430">
        <w:br/>
        <w:t>en zingt mijn ziel: o Heer, hoe groot zijt Gij!</w:t>
      </w:r>
    </w:p>
    <w:p w14:paraId="479E7CF7" w14:textId="77777777" w:rsidR="007B2430" w:rsidRPr="007B2430" w:rsidRDefault="007B2430" w:rsidP="007B2430">
      <w:r w:rsidRPr="007B2430">
        <w:t>Refrein:</w:t>
      </w:r>
      <w:r w:rsidRPr="007B2430">
        <w:br/>
        <w:t xml:space="preserve">Dan zingt mijn ziel tot U, o Heer mijn God: </w:t>
      </w:r>
      <w:r w:rsidRPr="007B2430">
        <w:br/>
        <w:t>hoe groot zijt Gij, hoe groot zijt Gij!</w:t>
      </w:r>
      <w:r w:rsidRPr="007B2430">
        <w:br/>
        <w:t>Dan zingt mijn ziel tot U, o Heer mijn God:</w:t>
      </w:r>
      <w:r w:rsidRPr="007B2430">
        <w:br/>
        <w:t xml:space="preserve">Hoe groot zijt Gij, hoe groot zijt Gij! </w:t>
      </w:r>
    </w:p>
    <w:bookmarkEnd w:id="0"/>
    <w:p w14:paraId="262CF58F" w14:textId="77777777" w:rsidR="00F074FA" w:rsidRPr="00F074FA" w:rsidRDefault="00F074FA" w:rsidP="00F074FA">
      <w:r w:rsidRPr="00F074FA">
        <w:t>Gebed</w:t>
      </w:r>
      <w:r>
        <w:br/>
      </w:r>
      <w:r w:rsidRPr="00F074FA">
        <w:t xml:space="preserve">Bijbellezing: </w:t>
      </w:r>
      <w:r w:rsidR="0020419E">
        <w:t>Jesaja 25: 1 t/m 9</w:t>
      </w:r>
      <w:r w:rsidR="0058429F">
        <w:t xml:space="preserve"> (uit NBV ’21)</w:t>
      </w:r>
    </w:p>
    <w:p w14:paraId="25D54305" w14:textId="7883C4F3" w:rsidR="00BB5AF3" w:rsidRPr="00BB5AF3" w:rsidRDefault="00F074FA" w:rsidP="00BB5AF3">
      <w:r w:rsidRPr="00F074FA">
        <w:t xml:space="preserve">Zingen lied </w:t>
      </w:r>
      <w:r w:rsidR="0020419E">
        <w:t>388: 1, 3 en 5</w:t>
      </w:r>
      <w:r w:rsidRPr="00CB5415">
        <w:rPr>
          <w:color w:val="FF0000"/>
        </w:rPr>
        <w:br/>
      </w:r>
      <w:r w:rsidR="00BB5AF3">
        <w:br/>
      </w:r>
      <w:r w:rsidR="00BB5AF3" w:rsidRPr="00BB5AF3">
        <w:t xml:space="preserve">1.Voor ieder van ons een plaats aan de tafel, </w:t>
      </w:r>
      <w:r w:rsidR="00BB5AF3">
        <w:br/>
      </w:r>
      <w:r w:rsidR="00BB5AF3" w:rsidRPr="00BB5AF3">
        <w:t xml:space="preserve">voor ieder van ons schoon water en brood, </w:t>
      </w:r>
      <w:r w:rsidR="00BB5AF3">
        <w:br/>
      </w:r>
      <w:r w:rsidR="00BB5AF3" w:rsidRPr="00BB5AF3">
        <w:t xml:space="preserve">een veilige plek, een plaats om te schuilen  </w:t>
      </w:r>
      <w:r w:rsidR="00BB5AF3">
        <w:br/>
      </w:r>
      <w:r w:rsidR="00BB5AF3" w:rsidRPr="00BB5AF3">
        <w:t>een plaats in Gods licht als tafelgenoot.</w:t>
      </w:r>
    </w:p>
    <w:p w14:paraId="0178E904" w14:textId="77777777" w:rsidR="00BB5AF3" w:rsidRPr="00BB5AF3" w:rsidRDefault="00BB5AF3" w:rsidP="00BB5AF3">
      <w:r w:rsidRPr="00BB5AF3">
        <w:t>Refrein:</w:t>
      </w:r>
      <w:r>
        <w:br/>
      </w:r>
      <w:r w:rsidRPr="00BB5AF3">
        <w:t>Vol vreugde ziet God naar mensen die recht doen: zij scheppen geluk!</w:t>
      </w:r>
      <w:r>
        <w:br/>
      </w:r>
      <w:r w:rsidRPr="00BB5AF3">
        <w:t>Vol vreugde ziet God naar mensen die recht doen: zij scheppen recht en geluk!</w:t>
      </w:r>
    </w:p>
    <w:p w14:paraId="168FFBE6" w14:textId="77777777" w:rsidR="00BB5AF3" w:rsidRPr="00BB5AF3" w:rsidRDefault="00BB5AF3" w:rsidP="00BB5AF3">
      <w:r w:rsidRPr="00BB5AF3">
        <w:t>3.Voor Jong en voor oud een plaats aan de tafel,</w:t>
      </w:r>
      <w:r>
        <w:br/>
      </w:r>
      <w:r w:rsidRPr="00BB5AF3">
        <w:t>want iedere stem geeft klank aan het koor.</w:t>
      </w:r>
      <w:r>
        <w:br/>
      </w:r>
      <w:r w:rsidRPr="00BB5AF3">
        <w:t>Een hand zoekt een hand, de jongste de oudste;</w:t>
      </w:r>
      <w:r>
        <w:br/>
      </w:r>
      <w:r w:rsidRPr="00BB5AF3">
        <w:t>ze vinden elkaar en niemand gaat voor.</w:t>
      </w:r>
      <w:r>
        <w:br/>
      </w:r>
      <w:r w:rsidRPr="00BB5AF3">
        <w:t>Refrein.</w:t>
      </w:r>
    </w:p>
    <w:p w14:paraId="2CBF57EF" w14:textId="77777777" w:rsidR="00BB5AF3" w:rsidRPr="00BB5AF3" w:rsidRDefault="00BB5AF3" w:rsidP="00BB5AF3">
      <w:r w:rsidRPr="00BB5AF3">
        <w:t>5.Voor ieder van ons een plaats aan de tafel,</w:t>
      </w:r>
      <w:r>
        <w:br/>
      </w:r>
      <w:r w:rsidRPr="00BB5AF3">
        <w:t>van eerbied vervuld, van angsten bevrijd,</w:t>
      </w:r>
      <w:r>
        <w:br/>
        <w:t>e</w:t>
      </w:r>
      <w:r w:rsidRPr="00BB5AF3">
        <w:t>en plaats om te zijn, een plaats om te worden</w:t>
      </w:r>
      <w:r>
        <w:br/>
      </w:r>
      <w:r w:rsidRPr="00BB5AF3">
        <w:t>getuige van Hem, een levend bewijs.</w:t>
      </w:r>
    </w:p>
    <w:p w14:paraId="439D45B3" w14:textId="77777777" w:rsidR="00BB5AF3" w:rsidRPr="00BB5AF3" w:rsidRDefault="00BB5AF3" w:rsidP="00BB5AF3">
      <w:r w:rsidRPr="00BB5AF3">
        <w:t>Refrein.</w:t>
      </w:r>
    </w:p>
    <w:p w14:paraId="0387CC5E" w14:textId="722796FC" w:rsidR="00F074FA" w:rsidRDefault="00F074FA" w:rsidP="00F074FA">
      <w:r w:rsidRPr="00F074FA">
        <w:t xml:space="preserve">Overdenking </w:t>
      </w:r>
      <w:bookmarkStart w:id="1" w:name="_Hlk118199142"/>
      <w:r>
        <w:br/>
      </w:r>
      <w:r w:rsidRPr="00F074FA">
        <w:t>Zingen Lied 340 b: Apostolische Geloofsbelijdenis</w:t>
      </w:r>
    </w:p>
    <w:p w14:paraId="0BB7F656" w14:textId="77777777" w:rsidR="00BB5AF3" w:rsidRPr="00BB5AF3" w:rsidRDefault="00BB5AF3" w:rsidP="00BB5AF3">
      <w:r w:rsidRPr="00BB5AF3">
        <w:lastRenderedPageBreak/>
        <w:t>Ik geloof in God de Vader, de Almachtige,</w:t>
      </w:r>
      <w:r w:rsidRPr="00BB5AF3">
        <w:br/>
        <w:t>Schepper des hemels en der aarde.</w:t>
      </w:r>
      <w:r w:rsidRPr="00BB5AF3">
        <w:br/>
        <w:t>En in Jezus Christus,</w:t>
      </w:r>
      <w:r w:rsidRPr="00BB5AF3">
        <w:br/>
        <w:t>zijn eniggeboren Zoon,</w:t>
      </w:r>
      <w:r w:rsidRPr="00BB5AF3">
        <w:br/>
        <w:t>onze Heer,</w:t>
      </w:r>
      <w:r w:rsidRPr="00BB5AF3">
        <w:br/>
        <w:t xml:space="preserve">die ontvangen is van de </w:t>
      </w:r>
      <w:proofErr w:type="spellStart"/>
      <w:r w:rsidRPr="00BB5AF3">
        <w:t>Heil’ge</w:t>
      </w:r>
      <w:proofErr w:type="spellEnd"/>
      <w:r w:rsidRPr="00BB5AF3">
        <w:t xml:space="preserve"> Geest,</w:t>
      </w:r>
      <w:r w:rsidRPr="00BB5AF3">
        <w:br/>
        <w:t>geboren uit de maagd Maria,</w:t>
      </w:r>
      <w:r w:rsidRPr="00BB5AF3">
        <w:br/>
        <w:t>die geleden heeft onder Pontius Pilatus,</w:t>
      </w:r>
      <w:r w:rsidRPr="00BB5AF3">
        <w:br/>
        <w:t>is gekruisigd, gestorven en begraven,</w:t>
      </w:r>
      <w:r w:rsidRPr="00BB5AF3">
        <w:br/>
        <w:t>nedergedaald ter helle,</w:t>
      </w:r>
      <w:r w:rsidRPr="00BB5AF3">
        <w:br/>
        <w:t>ten derden dage wederom opgestaan</w:t>
      </w:r>
      <w:r w:rsidRPr="00BB5AF3">
        <w:br/>
        <w:t>van de doden,</w:t>
      </w:r>
      <w:r w:rsidRPr="00BB5AF3">
        <w:br/>
        <w:t>opgevaren ten hemel,</w:t>
      </w:r>
      <w:r w:rsidRPr="00BB5AF3">
        <w:br/>
        <w:t>zittende ter rechterhand Gods,</w:t>
      </w:r>
      <w:r w:rsidRPr="00BB5AF3">
        <w:br/>
        <w:t xml:space="preserve">des </w:t>
      </w:r>
      <w:proofErr w:type="spellStart"/>
      <w:r w:rsidRPr="00BB5AF3">
        <w:t>almachtigen</w:t>
      </w:r>
      <w:proofErr w:type="spellEnd"/>
      <w:r w:rsidRPr="00BB5AF3">
        <w:t xml:space="preserve"> Vaders,</w:t>
      </w:r>
      <w:r w:rsidRPr="00BB5AF3">
        <w:br/>
        <w:t>vanwaar Hij komen zal om te oordelen</w:t>
      </w:r>
      <w:r w:rsidRPr="00BB5AF3">
        <w:br/>
        <w:t>de levenden en de doden.</w:t>
      </w:r>
      <w:r w:rsidRPr="00BB5AF3">
        <w:br/>
        <w:t>Ik geloof in de heilige Geest,</w:t>
      </w:r>
      <w:r w:rsidRPr="00BB5AF3">
        <w:br/>
        <w:t>ik geloof één heilige, algemene christelijke kerk,</w:t>
      </w:r>
      <w:r w:rsidRPr="00BB5AF3">
        <w:br/>
        <w:t>de gemeenschap der heiligen,</w:t>
      </w:r>
      <w:r w:rsidRPr="00BB5AF3">
        <w:br/>
        <w:t>vergeving der zonden,</w:t>
      </w:r>
      <w:r w:rsidRPr="00BB5AF3">
        <w:br/>
        <w:t xml:space="preserve">wederopstanding des </w:t>
      </w:r>
      <w:proofErr w:type="spellStart"/>
      <w:r w:rsidRPr="00BB5AF3">
        <w:t>vleses</w:t>
      </w:r>
      <w:proofErr w:type="spellEnd"/>
      <w:r w:rsidRPr="00BB5AF3">
        <w:br/>
        <w:t>en een eeuwig leven.</w:t>
      </w:r>
      <w:r w:rsidRPr="00BB5AF3">
        <w:br/>
        <w:t>Amen, Amen, Amen.</w:t>
      </w:r>
    </w:p>
    <w:p w14:paraId="2B71FFF5" w14:textId="77777777" w:rsidR="00BB5AF3" w:rsidRPr="00F074FA" w:rsidRDefault="00BB5AF3" w:rsidP="00F074FA"/>
    <w:bookmarkEnd w:id="1"/>
    <w:p w14:paraId="4F75351E" w14:textId="48374D54" w:rsidR="00BB5AF3" w:rsidRDefault="00F074FA" w:rsidP="00F074FA">
      <w:r w:rsidRPr="00F074FA">
        <w:t xml:space="preserve">(Mensen vragen te blijven staan) </w:t>
      </w:r>
      <w:r w:rsidRPr="00F074FA">
        <w:br/>
      </w:r>
    </w:p>
    <w:p w14:paraId="5E8394F1" w14:textId="77777777" w:rsidR="00BB5AF3" w:rsidRDefault="00F074FA" w:rsidP="00F074FA">
      <w:r w:rsidRPr="00F074FA">
        <w:t>Pastorale mededeling met lied</w:t>
      </w:r>
      <w:r>
        <w:t xml:space="preserve"> 416: 1 en 4 </w:t>
      </w:r>
      <w:proofErr w:type="gramStart"/>
      <w:r>
        <w:t xml:space="preserve">( </w:t>
      </w:r>
      <w:proofErr w:type="spellStart"/>
      <w:r>
        <w:t>Frysk</w:t>
      </w:r>
      <w:proofErr w:type="spellEnd"/>
      <w:proofErr w:type="gramEnd"/>
      <w:r>
        <w:t>)</w:t>
      </w:r>
      <w:r w:rsidR="007B2430">
        <w:t xml:space="preserve">   </w:t>
      </w:r>
      <w:bookmarkStart w:id="2" w:name="_Hlk137560858"/>
      <w:r w:rsidRPr="00F074FA">
        <w:t>.</w:t>
      </w:r>
    </w:p>
    <w:p w14:paraId="78F5C19B" w14:textId="77777777" w:rsidR="00BB5AF3" w:rsidRPr="00BB5AF3" w:rsidRDefault="00BB5AF3" w:rsidP="00BB5AF3">
      <w:r w:rsidRPr="00BB5AF3">
        <w:t xml:space="preserve">1.Hear, </w:t>
      </w:r>
      <w:proofErr w:type="spellStart"/>
      <w:r w:rsidRPr="00BB5AF3">
        <w:t>wês</w:t>
      </w:r>
      <w:proofErr w:type="spellEnd"/>
      <w:r w:rsidRPr="00BB5AF3">
        <w:t xml:space="preserve"> mei </w:t>
      </w:r>
      <w:proofErr w:type="spellStart"/>
      <w:r w:rsidRPr="00BB5AF3">
        <w:t>ús</w:t>
      </w:r>
      <w:proofErr w:type="spellEnd"/>
      <w:r w:rsidRPr="00BB5AF3">
        <w:t xml:space="preserve"> </w:t>
      </w:r>
      <w:proofErr w:type="spellStart"/>
      <w:r w:rsidRPr="00BB5AF3">
        <w:t>oant</w:t>
      </w:r>
      <w:proofErr w:type="spellEnd"/>
      <w:r w:rsidRPr="00BB5AF3">
        <w:t xml:space="preserve"> in </w:t>
      </w:r>
      <w:proofErr w:type="spellStart"/>
      <w:r w:rsidRPr="00BB5AF3">
        <w:t>oare</w:t>
      </w:r>
      <w:proofErr w:type="spellEnd"/>
      <w:r w:rsidRPr="00BB5AF3">
        <w:t xml:space="preserve"> </w:t>
      </w:r>
      <w:proofErr w:type="spellStart"/>
      <w:r w:rsidRPr="00BB5AF3">
        <w:t>kear</w:t>
      </w:r>
      <w:proofErr w:type="spellEnd"/>
      <w:r w:rsidRPr="00BB5AF3">
        <w:t>,</w:t>
      </w:r>
      <w:r w:rsidRPr="00BB5AF3">
        <w:br/>
        <w:t xml:space="preserve">wol </w:t>
      </w:r>
      <w:proofErr w:type="spellStart"/>
      <w:r w:rsidRPr="00BB5AF3">
        <w:t>oant</w:t>
      </w:r>
      <w:proofErr w:type="spellEnd"/>
      <w:r w:rsidRPr="00BB5AF3">
        <w:t xml:space="preserve"> </w:t>
      </w:r>
      <w:proofErr w:type="spellStart"/>
      <w:r w:rsidRPr="00BB5AF3">
        <w:t>wersjen</w:t>
      </w:r>
      <w:proofErr w:type="spellEnd"/>
      <w:r w:rsidRPr="00BB5AF3">
        <w:t xml:space="preserve"> oer </w:t>
      </w:r>
      <w:proofErr w:type="spellStart"/>
      <w:r w:rsidRPr="00BB5AF3">
        <w:t>ús</w:t>
      </w:r>
      <w:proofErr w:type="spellEnd"/>
      <w:r w:rsidRPr="00BB5AF3">
        <w:t xml:space="preserve"> </w:t>
      </w:r>
      <w:proofErr w:type="spellStart"/>
      <w:r w:rsidRPr="00BB5AF3">
        <w:t>weitsje</w:t>
      </w:r>
      <w:proofErr w:type="spellEnd"/>
      <w:r w:rsidRPr="00BB5AF3">
        <w:t>,</w:t>
      </w:r>
      <w:r w:rsidRPr="00BB5AF3">
        <w:br/>
      </w:r>
      <w:proofErr w:type="spellStart"/>
      <w:r w:rsidRPr="00BB5AF3">
        <w:t>lit</w:t>
      </w:r>
      <w:proofErr w:type="spellEnd"/>
      <w:r w:rsidRPr="00BB5AF3">
        <w:t xml:space="preserve"> </w:t>
      </w:r>
      <w:proofErr w:type="spellStart"/>
      <w:r w:rsidRPr="00BB5AF3">
        <w:t>gjin</w:t>
      </w:r>
      <w:proofErr w:type="spellEnd"/>
      <w:r w:rsidRPr="00BB5AF3">
        <w:t xml:space="preserve"> </w:t>
      </w:r>
      <w:proofErr w:type="spellStart"/>
      <w:r w:rsidRPr="00BB5AF3">
        <w:t>kwea</w:t>
      </w:r>
      <w:proofErr w:type="spellEnd"/>
      <w:r w:rsidRPr="00BB5AF3">
        <w:t xml:space="preserve"> </w:t>
      </w:r>
      <w:proofErr w:type="spellStart"/>
      <w:r w:rsidRPr="00BB5AF3">
        <w:t>ús</w:t>
      </w:r>
      <w:proofErr w:type="spellEnd"/>
      <w:r w:rsidRPr="00BB5AF3">
        <w:t xml:space="preserve"> </w:t>
      </w:r>
      <w:proofErr w:type="spellStart"/>
      <w:r w:rsidRPr="00BB5AF3">
        <w:t>rigen</w:t>
      </w:r>
      <w:proofErr w:type="spellEnd"/>
      <w:r w:rsidRPr="00BB5AF3">
        <w:t xml:space="preserve"> </w:t>
      </w:r>
      <w:proofErr w:type="spellStart"/>
      <w:r w:rsidRPr="00BB5AF3">
        <w:t>reitsje</w:t>
      </w:r>
      <w:proofErr w:type="spellEnd"/>
      <w:r w:rsidRPr="00BB5AF3">
        <w:t>.</w:t>
      </w:r>
      <w:r w:rsidRPr="00BB5AF3">
        <w:br/>
      </w:r>
      <w:proofErr w:type="spellStart"/>
      <w:r w:rsidRPr="00BB5AF3">
        <w:t>Hear</w:t>
      </w:r>
      <w:proofErr w:type="spellEnd"/>
      <w:r w:rsidRPr="00BB5AF3">
        <w:t xml:space="preserve">, </w:t>
      </w:r>
      <w:proofErr w:type="spellStart"/>
      <w:r w:rsidRPr="00BB5AF3">
        <w:t>wês</w:t>
      </w:r>
      <w:proofErr w:type="spellEnd"/>
      <w:r w:rsidRPr="00BB5AF3">
        <w:t xml:space="preserve"> mei </w:t>
      </w:r>
      <w:proofErr w:type="spellStart"/>
      <w:r w:rsidRPr="00BB5AF3">
        <w:t>ús</w:t>
      </w:r>
      <w:proofErr w:type="spellEnd"/>
      <w:r w:rsidRPr="00BB5AF3">
        <w:t xml:space="preserve"> </w:t>
      </w:r>
      <w:proofErr w:type="spellStart"/>
      <w:r w:rsidRPr="00BB5AF3">
        <w:t>oant</w:t>
      </w:r>
      <w:proofErr w:type="spellEnd"/>
      <w:r w:rsidRPr="00BB5AF3">
        <w:t xml:space="preserve"> in </w:t>
      </w:r>
      <w:proofErr w:type="spellStart"/>
      <w:r w:rsidRPr="00BB5AF3">
        <w:t>oare</w:t>
      </w:r>
      <w:proofErr w:type="spellEnd"/>
      <w:r w:rsidRPr="00BB5AF3">
        <w:t xml:space="preserve"> </w:t>
      </w:r>
      <w:proofErr w:type="spellStart"/>
      <w:r w:rsidRPr="00BB5AF3">
        <w:t>kear</w:t>
      </w:r>
      <w:proofErr w:type="spellEnd"/>
      <w:r w:rsidRPr="00BB5AF3">
        <w:t>.</w:t>
      </w:r>
    </w:p>
    <w:p w14:paraId="07115245" w14:textId="77777777" w:rsidR="00BB5AF3" w:rsidRPr="00BB5AF3" w:rsidRDefault="00BB5AF3" w:rsidP="00BB5AF3">
      <w:r w:rsidRPr="00BB5AF3">
        <w:t xml:space="preserve">4. </w:t>
      </w:r>
      <w:proofErr w:type="spellStart"/>
      <w:r w:rsidRPr="00BB5AF3">
        <w:t>Hear</w:t>
      </w:r>
      <w:proofErr w:type="spellEnd"/>
      <w:r w:rsidRPr="00BB5AF3">
        <w:t xml:space="preserve">, </w:t>
      </w:r>
      <w:proofErr w:type="spellStart"/>
      <w:r w:rsidRPr="00BB5AF3">
        <w:t>wês</w:t>
      </w:r>
      <w:proofErr w:type="spellEnd"/>
      <w:r w:rsidRPr="00BB5AF3">
        <w:t xml:space="preserve"> mei </w:t>
      </w:r>
      <w:proofErr w:type="spellStart"/>
      <w:r w:rsidRPr="00BB5AF3">
        <w:t>ús</w:t>
      </w:r>
      <w:proofErr w:type="spellEnd"/>
      <w:r w:rsidRPr="00BB5AF3">
        <w:t xml:space="preserve"> </w:t>
      </w:r>
      <w:proofErr w:type="spellStart"/>
      <w:r w:rsidRPr="00BB5AF3">
        <w:t>oant</w:t>
      </w:r>
      <w:proofErr w:type="spellEnd"/>
      <w:r w:rsidRPr="00BB5AF3">
        <w:t xml:space="preserve"> in </w:t>
      </w:r>
      <w:proofErr w:type="spellStart"/>
      <w:r w:rsidRPr="00BB5AF3">
        <w:t>oare</w:t>
      </w:r>
      <w:proofErr w:type="spellEnd"/>
      <w:r w:rsidRPr="00BB5AF3">
        <w:t xml:space="preserve"> </w:t>
      </w:r>
      <w:proofErr w:type="spellStart"/>
      <w:r w:rsidRPr="00BB5AF3">
        <w:t>kear</w:t>
      </w:r>
      <w:proofErr w:type="spellEnd"/>
      <w:r w:rsidRPr="00BB5AF3">
        <w:t>,</w:t>
      </w:r>
      <w:r w:rsidRPr="00BB5AF3">
        <w:br/>
        <w:t xml:space="preserve">as </w:t>
      </w:r>
      <w:proofErr w:type="spellStart"/>
      <w:r w:rsidRPr="00BB5AF3">
        <w:t>wy</w:t>
      </w:r>
      <w:proofErr w:type="spellEnd"/>
      <w:r w:rsidRPr="00BB5AF3">
        <w:t xml:space="preserve"> </w:t>
      </w:r>
      <w:proofErr w:type="spellStart"/>
      <w:r w:rsidRPr="00BB5AF3">
        <w:t>wurch</w:t>
      </w:r>
      <w:proofErr w:type="spellEnd"/>
      <w:r w:rsidRPr="00BB5AF3">
        <w:t xml:space="preserve"> en </w:t>
      </w:r>
      <w:proofErr w:type="spellStart"/>
      <w:r w:rsidRPr="00BB5AF3">
        <w:t>warleas</w:t>
      </w:r>
      <w:proofErr w:type="spellEnd"/>
      <w:r w:rsidRPr="00BB5AF3">
        <w:t xml:space="preserve"> </w:t>
      </w:r>
      <w:proofErr w:type="spellStart"/>
      <w:r w:rsidRPr="00BB5AF3">
        <w:t>binne</w:t>
      </w:r>
      <w:proofErr w:type="spellEnd"/>
      <w:r w:rsidRPr="00BB5AF3">
        <w:t>,</w:t>
      </w:r>
      <w:r w:rsidRPr="00BB5AF3">
        <w:br/>
      </w:r>
      <w:proofErr w:type="spellStart"/>
      <w:r w:rsidRPr="00BB5AF3">
        <w:t>lit</w:t>
      </w:r>
      <w:proofErr w:type="spellEnd"/>
      <w:r w:rsidRPr="00BB5AF3">
        <w:t xml:space="preserve"> </w:t>
      </w:r>
      <w:proofErr w:type="spellStart"/>
      <w:r w:rsidRPr="00BB5AF3">
        <w:t>ús</w:t>
      </w:r>
      <w:proofErr w:type="spellEnd"/>
      <w:r w:rsidRPr="00BB5AF3">
        <w:t xml:space="preserve"> dan </w:t>
      </w:r>
      <w:proofErr w:type="spellStart"/>
      <w:r w:rsidRPr="00BB5AF3">
        <w:t>troch</w:t>
      </w:r>
      <w:proofErr w:type="spellEnd"/>
      <w:r w:rsidRPr="00BB5AF3">
        <w:t xml:space="preserve"> Jo </w:t>
      </w:r>
      <w:proofErr w:type="spellStart"/>
      <w:r w:rsidRPr="00BB5AF3">
        <w:t>oerwinne</w:t>
      </w:r>
      <w:proofErr w:type="spellEnd"/>
      <w:r w:rsidRPr="00BB5AF3">
        <w:t>.</w:t>
      </w:r>
      <w:r w:rsidRPr="00BB5AF3">
        <w:br/>
      </w:r>
      <w:proofErr w:type="spellStart"/>
      <w:r w:rsidRPr="00BB5AF3">
        <w:t>Hear</w:t>
      </w:r>
      <w:proofErr w:type="spellEnd"/>
      <w:r w:rsidRPr="00BB5AF3">
        <w:t xml:space="preserve">, </w:t>
      </w:r>
      <w:proofErr w:type="spellStart"/>
      <w:r w:rsidRPr="00BB5AF3">
        <w:t>wês</w:t>
      </w:r>
      <w:proofErr w:type="spellEnd"/>
      <w:r w:rsidRPr="00BB5AF3">
        <w:t xml:space="preserve"> mei </w:t>
      </w:r>
      <w:proofErr w:type="spellStart"/>
      <w:r w:rsidRPr="00BB5AF3">
        <w:t>ús</w:t>
      </w:r>
      <w:proofErr w:type="spellEnd"/>
      <w:r w:rsidRPr="00BB5AF3">
        <w:t xml:space="preserve"> </w:t>
      </w:r>
      <w:proofErr w:type="spellStart"/>
      <w:r w:rsidRPr="00BB5AF3">
        <w:t>oant</w:t>
      </w:r>
      <w:proofErr w:type="spellEnd"/>
      <w:r w:rsidRPr="00BB5AF3">
        <w:t xml:space="preserve"> in </w:t>
      </w:r>
      <w:proofErr w:type="spellStart"/>
      <w:r w:rsidRPr="00BB5AF3">
        <w:t>oare</w:t>
      </w:r>
      <w:proofErr w:type="spellEnd"/>
      <w:r w:rsidRPr="00BB5AF3">
        <w:t xml:space="preserve"> </w:t>
      </w:r>
      <w:proofErr w:type="spellStart"/>
      <w:r w:rsidRPr="00BB5AF3">
        <w:t>kear</w:t>
      </w:r>
      <w:proofErr w:type="spellEnd"/>
      <w:r w:rsidRPr="00BB5AF3">
        <w:t>.</w:t>
      </w:r>
    </w:p>
    <w:p w14:paraId="3E8DD764" w14:textId="77777777" w:rsidR="00BB5AF3" w:rsidRPr="00F074FA" w:rsidRDefault="00BB5AF3" w:rsidP="00F074FA"/>
    <w:bookmarkEnd w:id="2"/>
    <w:p w14:paraId="628CE540" w14:textId="77777777" w:rsidR="00F074FA" w:rsidRDefault="00F074FA" w:rsidP="00F074FA">
      <w:r w:rsidRPr="00F074FA">
        <w:t>Dankgebed en voorbede</w:t>
      </w:r>
      <w:r>
        <w:t xml:space="preserve"> </w:t>
      </w:r>
    </w:p>
    <w:p w14:paraId="5243C4DB" w14:textId="77777777" w:rsidR="00F074FA" w:rsidRDefault="00F074FA" w:rsidP="00F074FA">
      <w:r w:rsidRPr="00F074FA">
        <w:t>Collecte</w:t>
      </w:r>
    </w:p>
    <w:p w14:paraId="0CE3E206" w14:textId="77777777" w:rsidR="00F074FA" w:rsidRDefault="00F074FA" w:rsidP="00F074FA">
      <w:r>
        <w:t>Gesprekje met kinderen die terug zijn gekomen uit Joy4kids</w:t>
      </w:r>
    </w:p>
    <w:p w14:paraId="1D62B934" w14:textId="77777777" w:rsidR="00F074FA" w:rsidRPr="00F074FA" w:rsidRDefault="00F074FA" w:rsidP="00F074FA">
      <w:r>
        <w:t xml:space="preserve">Zingen </w:t>
      </w:r>
      <w:hyperlink r:id="rId4" w:history="1">
        <w:proofErr w:type="spellStart"/>
        <w:r w:rsidRPr="00F074FA">
          <w:rPr>
            <w:rStyle w:val="Hyperlink"/>
          </w:rPr>
          <w:t>martha</w:t>
        </w:r>
        <w:proofErr w:type="spellEnd"/>
        <w:r w:rsidRPr="00F074FA">
          <w:rPr>
            <w:rStyle w:val="Hyperlink"/>
          </w:rPr>
          <w:t xml:space="preserve"> </w:t>
        </w:r>
        <w:proofErr w:type="spellStart"/>
        <w:r w:rsidRPr="00F074FA">
          <w:rPr>
            <w:rStyle w:val="Hyperlink"/>
          </w:rPr>
          <w:t>martha</w:t>
        </w:r>
        <w:proofErr w:type="spellEnd"/>
        <w:r w:rsidRPr="00F074FA">
          <w:rPr>
            <w:rStyle w:val="Hyperlink"/>
          </w:rPr>
          <w:t xml:space="preserve"> - YouTube</w:t>
        </w:r>
      </w:hyperlink>
    </w:p>
    <w:p w14:paraId="6F67BC21" w14:textId="77777777" w:rsidR="00F074FA" w:rsidRPr="00F074FA" w:rsidRDefault="00F074FA" w:rsidP="00F074FA">
      <w:r w:rsidRPr="00F074FA">
        <w:t>Viering Heilig Avondmaal</w:t>
      </w:r>
    </w:p>
    <w:p w14:paraId="79A93FB0" w14:textId="77777777" w:rsidR="00F074FA" w:rsidRPr="00F074FA" w:rsidRDefault="00F074FA" w:rsidP="00F074FA">
      <w:r w:rsidRPr="00F074FA">
        <w:t>-</w:t>
      </w:r>
      <w:r w:rsidRPr="00F074FA">
        <w:tab/>
        <w:t>Uitleg over betekenis Heilig Avondmaal</w:t>
      </w:r>
    </w:p>
    <w:p w14:paraId="6CFD2CF5" w14:textId="73D8335C" w:rsidR="00F074FA" w:rsidRPr="00F074FA" w:rsidRDefault="00F074FA" w:rsidP="00F074FA">
      <w:r w:rsidRPr="00F074FA">
        <w:lastRenderedPageBreak/>
        <w:t>-</w:t>
      </w:r>
      <w:r w:rsidRPr="00F074FA">
        <w:tab/>
        <w:t xml:space="preserve">Gebed afgesloten met Onze Vader: </w:t>
      </w:r>
      <w:r w:rsidRPr="00F074FA">
        <w:br/>
        <w:t>Onze Vader in de hemel, laat uw naam geheiligd worden, laat uw koninkrijk komen en uw wil gedaan worden op aarde zoals in de hemel. Geef ons vandaag het brood dat wij nodig hebben.</w:t>
      </w:r>
      <w:r w:rsidRPr="00F074FA">
        <w:br/>
        <w:t>Vergeef ons onze schulden, zoals ook wij vergeven wie ons iets schuldig is.</w:t>
      </w:r>
      <w:r w:rsidRPr="00F074FA">
        <w:br/>
        <w:t>En breng ons niet in beproeving, maar red ons van het kwaad. Want aan U behoort het koningschap,</w:t>
      </w:r>
      <w:r w:rsidRPr="00F074FA">
        <w:br/>
        <w:t>de macht en de majesteit in eeuwigheid.  Amen</w:t>
      </w:r>
    </w:p>
    <w:p w14:paraId="47B2B41B" w14:textId="77777777" w:rsidR="00F074FA" w:rsidRPr="00F074FA" w:rsidRDefault="00F074FA" w:rsidP="00F074FA">
      <w:r w:rsidRPr="00F074FA">
        <w:t>-</w:t>
      </w:r>
      <w:r w:rsidRPr="00F074FA">
        <w:tab/>
        <w:t xml:space="preserve">We luisteren naar Opwekking 737 - Aan Uw tafel met tekst – YouTube  </w:t>
      </w:r>
      <w:hyperlink r:id="rId5" w:history="1">
        <w:r w:rsidRPr="00F074FA">
          <w:rPr>
            <w:rStyle w:val="Hyperlink"/>
          </w:rPr>
          <w:t>Sela - Aan Uw tafel - YouTube</w:t>
        </w:r>
      </w:hyperlink>
    </w:p>
    <w:p w14:paraId="2DB44873" w14:textId="77777777" w:rsidR="00F074FA" w:rsidRPr="00F074FA" w:rsidRDefault="00F074FA" w:rsidP="00F074FA">
      <w:r w:rsidRPr="00F074FA">
        <w:t>-</w:t>
      </w:r>
      <w:r w:rsidRPr="00F074FA">
        <w:tab/>
        <w:t>Uitdelen brood en wijn</w:t>
      </w:r>
    </w:p>
    <w:p w14:paraId="784C390B" w14:textId="77777777" w:rsidR="00BB5AF3" w:rsidRDefault="00F074FA">
      <w:r w:rsidRPr="00F074FA">
        <w:t>-</w:t>
      </w:r>
      <w:r w:rsidRPr="00F074FA">
        <w:tab/>
        <w:t>Afsluiting</w:t>
      </w:r>
      <w:r w:rsidRPr="00F074FA">
        <w:br/>
      </w:r>
      <w:r w:rsidRPr="00F074FA">
        <w:br/>
        <w:t xml:space="preserve">Zingen </w:t>
      </w:r>
      <w:proofErr w:type="gramStart"/>
      <w:r w:rsidRPr="00F074FA">
        <w:t xml:space="preserve">Slotlied:   </w:t>
      </w:r>
      <w:proofErr w:type="gramEnd"/>
      <w:r w:rsidRPr="00F074FA">
        <w:t xml:space="preserve">       Lied </w:t>
      </w:r>
      <w:bookmarkStart w:id="3" w:name="_Hlk118199171"/>
      <w:r w:rsidR="008F7B60">
        <w:t>704: 1 en 3</w:t>
      </w:r>
      <w:r w:rsidRPr="00F074FA">
        <w:t xml:space="preserve"> </w:t>
      </w:r>
    </w:p>
    <w:p w14:paraId="1F354FF6" w14:textId="77777777" w:rsidR="00BB5AF3" w:rsidRPr="00BB5AF3" w:rsidRDefault="00BB5AF3" w:rsidP="00BB5AF3">
      <w:r w:rsidRPr="00BB5AF3">
        <w:t>1. Dank, dank nu alle God</w:t>
      </w:r>
      <w:r>
        <w:br/>
      </w:r>
      <w:r w:rsidRPr="00BB5AF3">
        <w:t>met ha</w:t>
      </w:r>
      <w:r>
        <w:t>r</w:t>
      </w:r>
      <w:r w:rsidRPr="00BB5AF3">
        <w:t>t en mond en handen,</w:t>
      </w:r>
      <w:r>
        <w:br/>
      </w:r>
      <w:r w:rsidRPr="00BB5AF3">
        <w:t>die grote dingen doet</w:t>
      </w:r>
      <w:r>
        <w:br/>
      </w:r>
      <w:r w:rsidRPr="00BB5AF3">
        <w:t>hier en in alle landen,</w:t>
      </w:r>
      <w:r>
        <w:br/>
      </w:r>
      <w:r w:rsidRPr="00BB5AF3">
        <w:t>die ons van kind</w:t>
      </w:r>
      <w:r>
        <w:t>sbeen</w:t>
      </w:r>
      <w:r w:rsidRPr="00BB5AF3">
        <w:t xml:space="preserve"> aan,</w:t>
      </w:r>
      <w:r>
        <w:br/>
      </w:r>
      <w:r w:rsidRPr="00BB5AF3">
        <w:t>ja, van de moederschoot,</w:t>
      </w:r>
      <w:r>
        <w:br/>
      </w:r>
      <w:r w:rsidRPr="00BB5AF3">
        <w:t>zijn vaderlijke hand</w:t>
      </w:r>
      <w:r>
        <w:br/>
      </w:r>
      <w:r w:rsidRPr="00BB5AF3">
        <w:t>en trouwe liefde bood.</w:t>
      </w:r>
    </w:p>
    <w:p w14:paraId="5B4958AC" w14:textId="77777777" w:rsidR="00BB5AF3" w:rsidRPr="00BB5AF3" w:rsidRDefault="00BB5AF3" w:rsidP="00BB5AF3">
      <w:r w:rsidRPr="00BB5AF3">
        <w:t>3.Lof, eer en prijs zij God</w:t>
      </w:r>
      <w:r>
        <w:br/>
      </w:r>
      <w:r w:rsidRPr="00BB5AF3">
        <w:t>die troont in 't licht daarboven.</w:t>
      </w:r>
      <w:r>
        <w:br/>
      </w:r>
      <w:r w:rsidRPr="00BB5AF3">
        <w:t>Hem, Vader, Zoon en G</w:t>
      </w:r>
      <w:r>
        <w:t>ees</w:t>
      </w:r>
      <w:r w:rsidRPr="00BB5AF3">
        <w:t>t</w:t>
      </w:r>
      <w:r>
        <w:br/>
      </w:r>
      <w:r w:rsidRPr="00BB5AF3">
        <w:t>moet heel de schepping loven.</w:t>
      </w:r>
      <w:r w:rsidR="00A40AE1">
        <w:br/>
      </w:r>
      <w:r w:rsidRPr="00BB5AF3">
        <w:t>Van Hem, de ene Heer,</w:t>
      </w:r>
      <w:r>
        <w:br/>
      </w:r>
      <w:r w:rsidRPr="00BB5AF3">
        <w:t>gaf het verleden blijk,</w:t>
      </w:r>
      <w:r>
        <w:br/>
      </w:r>
      <w:r w:rsidRPr="00BB5AF3">
        <w:t>her heden zingt zijn eer,</w:t>
      </w:r>
      <w:r>
        <w:br/>
      </w:r>
      <w:r w:rsidRPr="00BB5AF3">
        <w:t>de toekomst is zijn rijk.</w:t>
      </w:r>
    </w:p>
    <w:bookmarkEnd w:id="3"/>
    <w:p w14:paraId="27DBA331" w14:textId="77777777" w:rsidR="00F074FA" w:rsidRDefault="00F074FA">
      <w:r w:rsidRPr="00F074FA">
        <w:t>Zegen,</w:t>
      </w:r>
      <w:r w:rsidRPr="00F074FA">
        <w:br/>
        <w:t xml:space="preserve">aansluitend het gezongen Amen           </w:t>
      </w:r>
    </w:p>
    <w:sectPr w:rsidR="00F074FA" w:rsidSect="008735E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FA"/>
    <w:rsid w:val="000C1978"/>
    <w:rsid w:val="001503FF"/>
    <w:rsid w:val="0020419E"/>
    <w:rsid w:val="0024001B"/>
    <w:rsid w:val="0058429F"/>
    <w:rsid w:val="007B2430"/>
    <w:rsid w:val="008F7B60"/>
    <w:rsid w:val="00A40AE1"/>
    <w:rsid w:val="00BB5AF3"/>
    <w:rsid w:val="00CB5415"/>
    <w:rsid w:val="00F074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3672F"/>
  <w15:chartTrackingRefBased/>
  <w15:docId w15:val="{A264425A-444E-4CBC-8D88-0658D689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074FA"/>
    <w:rPr>
      <w:color w:val="0563C1" w:themeColor="hyperlink"/>
      <w:u w:val="single"/>
    </w:rPr>
  </w:style>
  <w:style w:type="character" w:styleId="Onopgelostemelding">
    <w:name w:val="Unresolved Mention"/>
    <w:basedOn w:val="Standaardalinea-lettertype"/>
    <w:uiPriority w:val="99"/>
    <w:semiHidden/>
    <w:unhideWhenUsed/>
    <w:rsid w:val="00F07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8435">
      <w:bodyDiv w:val="1"/>
      <w:marLeft w:val="0"/>
      <w:marRight w:val="0"/>
      <w:marTop w:val="0"/>
      <w:marBottom w:val="0"/>
      <w:divBdr>
        <w:top w:val="none" w:sz="0" w:space="0" w:color="auto"/>
        <w:left w:val="none" w:sz="0" w:space="0" w:color="auto"/>
        <w:bottom w:val="none" w:sz="0" w:space="0" w:color="auto"/>
        <w:right w:val="none" w:sz="0" w:space="0" w:color="auto"/>
      </w:divBdr>
    </w:div>
    <w:div w:id="278343457">
      <w:bodyDiv w:val="1"/>
      <w:marLeft w:val="0"/>
      <w:marRight w:val="0"/>
      <w:marTop w:val="0"/>
      <w:marBottom w:val="0"/>
      <w:divBdr>
        <w:top w:val="none" w:sz="0" w:space="0" w:color="auto"/>
        <w:left w:val="none" w:sz="0" w:space="0" w:color="auto"/>
        <w:bottom w:val="none" w:sz="0" w:space="0" w:color="auto"/>
        <w:right w:val="none" w:sz="0" w:space="0" w:color="auto"/>
      </w:divBdr>
    </w:div>
    <w:div w:id="722218660">
      <w:bodyDiv w:val="1"/>
      <w:marLeft w:val="0"/>
      <w:marRight w:val="0"/>
      <w:marTop w:val="0"/>
      <w:marBottom w:val="0"/>
      <w:divBdr>
        <w:top w:val="none" w:sz="0" w:space="0" w:color="auto"/>
        <w:left w:val="none" w:sz="0" w:space="0" w:color="auto"/>
        <w:bottom w:val="none" w:sz="0" w:space="0" w:color="auto"/>
        <w:right w:val="none" w:sz="0" w:space="0" w:color="auto"/>
      </w:divBdr>
    </w:div>
    <w:div w:id="13666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fFup6ls6pmI" TargetMode="External"/><Relationship Id="rId4" Type="http://schemas.openxmlformats.org/officeDocument/2006/relationships/hyperlink" Target="https://www.youtube.com/watch?v=HPDt4BYGYo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853</Words>
  <Characters>4696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De Jong</dc:creator>
  <cp:keywords/>
  <dc:description/>
  <cp:lastModifiedBy>Evert van Leersum</cp:lastModifiedBy>
  <cp:revision>2</cp:revision>
  <cp:lastPrinted>2023-06-13T13:01:00Z</cp:lastPrinted>
  <dcterms:created xsi:type="dcterms:W3CDTF">2023-06-14T20:32:00Z</dcterms:created>
  <dcterms:modified xsi:type="dcterms:W3CDTF">2023-06-14T20:32:00Z</dcterms:modified>
</cp:coreProperties>
</file>